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AE082D" w:rsidRPr="00AE082D" w:rsidRDefault="00AE082D" w:rsidP="00CF1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проводимом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в форме заочного голосования, по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установки ограждающих устройств придомовой территории многоквартирного дома по адресу: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Адрес многоквартирного дома</w:t>
      </w:r>
      <w:r>
        <w:rPr>
          <w:rFonts w:ascii="Times New Roman" w:hAnsi="Times New Roman" w:cs="Times New Roman"/>
          <w:b/>
          <w:sz w:val="24"/>
          <w:szCs w:val="24"/>
        </w:rPr>
        <w:t xml:space="preserve">: 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AE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«</w:t>
      </w:r>
      <w:r w:rsidR="000B23A7">
        <w:rPr>
          <w:rFonts w:ascii="Times New Roman" w:hAnsi="Times New Roman" w:cs="Times New Roman"/>
          <w:b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_____________</w:t>
      </w:r>
      <w:r w:rsidR="000B23A7">
        <w:rPr>
          <w:rFonts w:ascii="Times New Roman" w:hAnsi="Times New Roman" w:cs="Times New Roman"/>
          <w:sz w:val="24"/>
          <w:szCs w:val="24"/>
        </w:rPr>
        <w:t xml:space="preserve"> 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B23A7">
        <w:rPr>
          <w:rFonts w:ascii="Times New Roman" w:hAnsi="Times New Roman" w:cs="Times New Roman"/>
          <w:b/>
          <w:sz w:val="24"/>
          <w:szCs w:val="24"/>
        </w:rPr>
        <w:t>«___»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>ин.</w:t>
      </w:r>
    </w:p>
    <w:p w:rsidR="000B23A7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 (место приема решений собственников):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0B23A7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E082D" w:rsidRPr="00ED5EDE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Голосование проводится с «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0B23A7" w:rsidRPr="000B23A7">
        <w:rPr>
          <w:rFonts w:ascii="Times New Roman" w:hAnsi="Times New Roman" w:cs="Times New Roman"/>
          <w:sz w:val="24"/>
          <w:szCs w:val="24"/>
        </w:rPr>
        <w:t>__________</w:t>
      </w:r>
      <w:r w:rsidRPr="000B23A7">
        <w:rPr>
          <w:rFonts w:ascii="Times New Roman" w:hAnsi="Times New Roman" w:cs="Times New Roman"/>
          <w:sz w:val="24"/>
          <w:szCs w:val="24"/>
        </w:rPr>
        <w:t xml:space="preserve"> 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0B23A7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E0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A7">
        <w:rPr>
          <w:rFonts w:ascii="Times New Roman" w:hAnsi="Times New Roman" w:cs="Times New Roman"/>
          <w:b/>
          <w:sz w:val="24"/>
          <w:szCs w:val="24"/>
        </w:rPr>
        <w:t>«</w:t>
      </w:r>
      <w:r w:rsidR="00ED5ED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gramStart"/>
      <w:r w:rsidRPr="00AE082D">
        <w:rPr>
          <w:rFonts w:ascii="Times New Roman" w:hAnsi="Times New Roman" w:cs="Times New Roman"/>
          <w:b/>
          <w:sz w:val="24"/>
          <w:szCs w:val="24"/>
        </w:rPr>
        <w:t>час</w:t>
      </w:r>
      <w:proofErr w:type="gramEnd"/>
      <w:r w:rsidR="00ED5EDE">
        <w:rPr>
          <w:rFonts w:ascii="Times New Roman" w:hAnsi="Times New Roman" w:cs="Times New Roman"/>
          <w:b/>
          <w:sz w:val="24"/>
          <w:szCs w:val="24"/>
        </w:rPr>
        <w:t>___</w:t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 мин. «</w:t>
      </w:r>
      <w:r w:rsidR="00ED5EDE" w:rsidRPr="00ED5EDE">
        <w:rPr>
          <w:rFonts w:ascii="Times New Roman" w:hAnsi="Times New Roman" w:cs="Times New Roman"/>
          <w:sz w:val="24"/>
          <w:szCs w:val="24"/>
        </w:rPr>
        <w:t>____</w:t>
      </w:r>
      <w:r w:rsidRPr="00AE082D">
        <w:rPr>
          <w:rFonts w:ascii="Times New Roman" w:hAnsi="Times New Roman" w:cs="Times New Roman"/>
          <w:b/>
          <w:sz w:val="24"/>
          <w:szCs w:val="24"/>
        </w:rPr>
        <w:t>»</w:t>
      </w:r>
      <w:r w:rsidR="00ED5EDE" w:rsidRPr="00ED5EDE">
        <w:rPr>
          <w:rFonts w:ascii="Times New Roman" w:hAnsi="Times New Roman" w:cs="Times New Roman"/>
          <w:sz w:val="24"/>
          <w:szCs w:val="24"/>
        </w:rPr>
        <w:t>____________</w:t>
      </w:r>
      <w:r w:rsidRPr="00AE082D">
        <w:rPr>
          <w:rFonts w:ascii="Times New Roman" w:hAnsi="Times New Roman" w:cs="Times New Roman"/>
          <w:b/>
          <w:sz w:val="24"/>
          <w:szCs w:val="24"/>
        </w:rPr>
        <w:t>20</w:t>
      </w:r>
      <w:r w:rsidR="00ED5EDE" w:rsidRPr="00ED5EDE">
        <w:rPr>
          <w:rFonts w:ascii="Times New Roman" w:hAnsi="Times New Roman" w:cs="Times New Roman"/>
          <w:sz w:val="24"/>
          <w:szCs w:val="24"/>
        </w:rPr>
        <w:t>____ 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82D">
        <w:rPr>
          <w:rFonts w:ascii="Times New Roman" w:hAnsi="Times New Roman" w:cs="Times New Roman"/>
          <w:i/>
          <w:sz w:val="20"/>
          <w:szCs w:val="20"/>
        </w:rPr>
        <w:t>(ФИО собственника)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Представитель собственника: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E082D" w:rsidRPr="00AE082D" w:rsidRDefault="00AE082D" w:rsidP="00AE08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(ФИО представителя собственника, дата и № доверенности)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 квартиры, помещения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Номера квартир (помещений) для собственника нескольких квартир (помещений)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Телефон собственника квартиры (помещения) _____________________________________________________________________________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 xml:space="preserve">Доля в праве собственности на общее имущество собственника, </w:t>
      </w:r>
      <w:r>
        <w:rPr>
          <w:rFonts w:ascii="Times New Roman" w:hAnsi="Times New Roman" w:cs="Times New Roman"/>
          <w:sz w:val="24"/>
          <w:szCs w:val="24"/>
        </w:rPr>
        <w:t xml:space="preserve">участвующего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голосовании</w:t>
      </w:r>
      <w:proofErr w:type="gramEnd"/>
      <w:r w:rsidRPr="00AE082D">
        <w:rPr>
          <w:rFonts w:ascii="Times New Roman" w:hAnsi="Times New Roman" w:cs="Times New Roman"/>
          <w:sz w:val="24"/>
          <w:szCs w:val="24"/>
        </w:rPr>
        <w:t xml:space="preserve"> (%)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AE082D" w:rsidRPr="00AE082D">
        <w:trPr>
          <w:trHeight w:val="274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квартиры (помещения), без учёта </w:t>
            </w:r>
          </w:p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балконов и лоджий (кв. м.)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CA0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82D" w:rsidRPr="00AE082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P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D" w:rsidRDefault="00AE082D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AE" w:rsidRPr="00AE082D" w:rsidRDefault="00CA01AE" w:rsidP="00AE0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E7C" w:rsidRDefault="00073E7C" w:rsidP="00CA0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82D" w:rsidRPr="00073E7C" w:rsidRDefault="00AE082D" w:rsidP="00CA01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E7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Повестка дня общего собрания:</w:t>
      </w:r>
    </w:p>
    <w:p w:rsidR="00073E7C" w:rsidRDefault="00073E7C" w:rsidP="00073E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Об утверждении порядка подсчета голосов собственник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E7C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73E7C" w:rsidRDefault="00073E7C" w:rsidP="00073E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Определить следующий порядок подсчета голосов собственников: </w:t>
      </w:r>
    </w:p>
    <w:p w:rsidR="00073E7C" w:rsidRDefault="00073E7C" w:rsidP="00073E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73E7C">
        <w:rPr>
          <w:rFonts w:ascii="Times New Roman" w:hAnsi="Times New Roman" w:cs="Times New Roman"/>
          <w:b/>
          <w:i/>
          <w:sz w:val="24"/>
          <w:szCs w:val="24"/>
        </w:rPr>
        <w:t>1 кв. м собственности – 1 голос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3E7C" w:rsidRPr="00CA01AE" w:rsidRDefault="00073E7C" w:rsidP="00073E7C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73E7C" w:rsidRPr="00AE082D" w:rsidTr="002E58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073E7C" w:rsidRPr="00AE082D" w:rsidTr="002E58AF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073E7C" w:rsidRPr="00AE082D" w:rsidRDefault="00073E7C" w:rsidP="002E58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73E7C" w:rsidRPr="00073E7C" w:rsidRDefault="00073E7C" w:rsidP="00073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579FF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Избрать Председателем Собрания </w:t>
      </w:r>
      <w:r w:rsidR="00CA01AE">
        <w:rPr>
          <w:rFonts w:ascii="Times New Roman" w:hAnsi="Times New Roman" w:cs="Times New Roman"/>
          <w:i/>
          <w:sz w:val="24"/>
          <w:szCs w:val="24"/>
        </w:rPr>
        <w:t>собственника квартиры</w:t>
      </w:r>
      <w:r w:rsidR="00F70ECD">
        <w:rPr>
          <w:rFonts w:ascii="Times New Roman" w:hAnsi="Times New Roman" w:cs="Times New Roman"/>
          <w:i/>
          <w:sz w:val="24"/>
          <w:szCs w:val="24"/>
        </w:rPr>
        <w:t xml:space="preserve"> (помещения) </w:t>
      </w:r>
      <w:r w:rsidR="00CA01AE" w:rsidRPr="007579FF">
        <w:rPr>
          <w:rFonts w:ascii="Times New Roman" w:hAnsi="Times New Roman" w:cs="Times New Roman"/>
          <w:i/>
          <w:sz w:val="24"/>
          <w:szCs w:val="24"/>
        </w:rPr>
        <w:t>№</w:t>
      </w:r>
      <w:r w:rsidR="00757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CA01AE" w:rsidRPr="007579FF" w:rsidRDefault="00F70ECD" w:rsidP="007579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</w:t>
      </w:r>
    </w:p>
    <w:p w:rsidR="00CA01AE" w:rsidRPr="00CA01AE" w:rsidRDefault="00CA01AE" w:rsidP="00CA01A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Default="00CA01A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Избрать </w:t>
      </w:r>
      <w:r w:rsidR="00AE082D" w:rsidRPr="00AE082D">
        <w:rPr>
          <w:rFonts w:ascii="Times New Roman" w:hAnsi="Times New Roman" w:cs="Times New Roman"/>
          <w:i/>
          <w:sz w:val="24"/>
          <w:szCs w:val="24"/>
        </w:rPr>
        <w:t xml:space="preserve">секретарем Собрания – </w:t>
      </w:r>
      <w:r>
        <w:rPr>
          <w:rFonts w:ascii="Times New Roman" w:hAnsi="Times New Roman" w:cs="Times New Roman"/>
          <w:i/>
          <w:sz w:val="24"/>
          <w:szCs w:val="24"/>
        </w:rPr>
        <w:t>собственника квартир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r w:rsidR="00F70EC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0ECD">
        <w:rPr>
          <w:rFonts w:ascii="Times New Roman" w:hAnsi="Times New Roman" w:cs="Times New Roman"/>
          <w:i/>
          <w:sz w:val="24"/>
          <w:szCs w:val="24"/>
        </w:rPr>
        <w:t>помещения)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1A7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0ECD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CA01AE" w:rsidRPr="001A7AB8" w:rsidRDefault="00F70ECD" w:rsidP="001A7A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</w:t>
      </w:r>
    </w:p>
    <w:p w:rsidR="00CA01AE" w:rsidRPr="001A7AB8" w:rsidRDefault="001A7AB8" w:rsidP="001A7AB8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7AB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082D" w:rsidRPr="00CA01AE" w:rsidRDefault="00AE082D" w:rsidP="00CA01A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CA01AE" w:rsidRPr="00CA01AE">
        <w:rPr>
          <w:rFonts w:ascii="Times New Roman" w:hAnsi="Times New Roman" w:cs="Times New Roman"/>
          <w:b/>
          <w:sz w:val="20"/>
          <w:szCs w:val="20"/>
          <w:u w:val="single"/>
        </w:rPr>
        <w:t>В СООТ</w:t>
      </w: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CA01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3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AE082D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82D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AE082D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CA01AE" w:rsidRDefault="00F70ECD" w:rsidP="00AE082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</w:t>
      </w:r>
      <w:r w:rsidR="00CA01AE">
        <w:rPr>
          <w:rFonts w:ascii="Times New Roman" w:hAnsi="Times New Roman" w:cs="Times New Roman"/>
          <w:i/>
          <w:sz w:val="24"/>
          <w:szCs w:val="24"/>
        </w:rPr>
        <w:t>-собственника квартир</w:t>
      </w:r>
      <w:proofErr w:type="gramStart"/>
      <w:r w:rsidR="00CA01AE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помещения)</w:t>
      </w:r>
      <w:r w:rsidR="00CA01A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D5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0ECD">
        <w:rPr>
          <w:rFonts w:ascii="Times New Roman" w:hAnsi="Times New Roman" w:cs="Times New Roman"/>
          <w:i/>
          <w:sz w:val="24"/>
          <w:szCs w:val="24"/>
        </w:rPr>
        <w:t>___</w:t>
      </w:r>
    </w:p>
    <w:p w:rsidR="00CA01AE" w:rsidRPr="00F70ECD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</w:t>
      </w:r>
      <w:proofErr w:type="gramStart"/>
      <w:r w:rsidR="00CA01AE" w:rsidRPr="00CA01AE">
        <w:rPr>
          <w:rFonts w:eastAsiaTheme="minorHAnsi"/>
          <w:i/>
          <w:lang w:eastAsia="en-US"/>
        </w:rPr>
        <w:t>ы</w:t>
      </w:r>
      <w:r>
        <w:rPr>
          <w:rFonts w:eastAsiaTheme="minorHAnsi"/>
          <w:i/>
          <w:lang w:eastAsia="en-US"/>
        </w:rPr>
        <w:t>(</w:t>
      </w:r>
      <w:proofErr w:type="gramEnd"/>
      <w:r>
        <w:rPr>
          <w:rFonts w:eastAsiaTheme="minorHAnsi"/>
          <w:i/>
          <w:lang w:eastAsia="en-US"/>
        </w:rPr>
        <w:t>помещения)</w:t>
      </w:r>
      <w:r w:rsidR="00CA01AE" w:rsidRPr="00CA01AE">
        <w:rPr>
          <w:rFonts w:eastAsiaTheme="minorHAnsi"/>
          <w:i/>
          <w:lang w:eastAsia="en-US"/>
        </w:rPr>
        <w:t xml:space="preserve"> </w:t>
      </w:r>
      <w:r w:rsidR="00CA01AE" w:rsidRPr="00F70ECD">
        <w:rPr>
          <w:rFonts w:eastAsiaTheme="minorHAnsi"/>
          <w:i/>
          <w:lang w:eastAsia="en-US"/>
        </w:rPr>
        <w:t>№</w:t>
      </w:r>
      <w:r w:rsidR="002D5F91" w:rsidRPr="00F70ECD">
        <w:rPr>
          <w:rFonts w:eastAsiaTheme="minorHAnsi"/>
          <w:i/>
          <w:lang w:eastAsia="en-US"/>
        </w:rPr>
        <w:t xml:space="preserve"> </w:t>
      </w:r>
      <w:r w:rsidRPr="00F70ECD">
        <w:rPr>
          <w:rFonts w:eastAsiaTheme="minorHAnsi"/>
          <w:i/>
          <w:lang w:eastAsia="en-US"/>
        </w:rPr>
        <w:t>___</w:t>
      </w:r>
    </w:p>
    <w:p w:rsidR="00CA01AE" w:rsidRPr="00CA01AE" w:rsidRDefault="00F70ECD" w:rsidP="00CA01AE">
      <w:pPr>
        <w:pStyle w:val="a4"/>
        <w:numPr>
          <w:ilvl w:val="0"/>
          <w:numId w:val="2"/>
        </w:numPr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_________________________________</w:t>
      </w:r>
      <w:r w:rsidR="00CA01AE" w:rsidRPr="00CA01AE">
        <w:rPr>
          <w:rFonts w:eastAsiaTheme="minorHAnsi"/>
          <w:i/>
          <w:lang w:eastAsia="en-US"/>
        </w:rPr>
        <w:t xml:space="preserve"> -собственника квартиры </w:t>
      </w:r>
      <w:r>
        <w:rPr>
          <w:rFonts w:eastAsiaTheme="minorHAnsi"/>
          <w:i/>
          <w:lang w:eastAsia="en-US"/>
        </w:rPr>
        <w:t>(помещения)</w:t>
      </w:r>
      <w:r w:rsidR="00CA01AE" w:rsidRPr="00CA01AE">
        <w:rPr>
          <w:rFonts w:eastAsiaTheme="minorHAnsi"/>
          <w:i/>
          <w:lang w:eastAsia="en-US"/>
        </w:rPr>
        <w:t>№</w:t>
      </w:r>
      <w:r w:rsidR="002D5F91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___</w:t>
      </w:r>
    </w:p>
    <w:p w:rsidR="00AE082D" w:rsidRPr="00CA01AE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1A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380F79" w:rsidP="00AE08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установке ограждающих устройств придомовой территории по адресу: </w:t>
      </w:r>
      <w:r w:rsidR="00073E7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Москва, </w:t>
      </w:r>
      <w:r w:rsidR="00F70EC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Pr="00777689" w:rsidRDefault="00380F79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7689">
        <w:rPr>
          <w:rFonts w:ascii="Times New Roman" w:hAnsi="Times New Roman" w:cs="Times New Roman"/>
          <w:i/>
          <w:sz w:val="24"/>
          <w:szCs w:val="24"/>
        </w:rPr>
        <w:t xml:space="preserve">Установить ограждающие устройства на придомовой территории по адресу: г. Москва, 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  <w:r w:rsidR="00B52E5A">
        <w:rPr>
          <w:rFonts w:ascii="Times New Roman" w:hAnsi="Times New Roman" w:cs="Times New Roman"/>
          <w:i/>
          <w:sz w:val="24"/>
          <w:szCs w:val="24"/>
        </w:rPr>
        <w:t>____________ в соответствии с разработанным проектом.</w:t>
      </w:r>
    </w:p>
    <w:p w:rsidR="00AE082D" w:rsidRPr="00380F79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AE082D" w:rsidRPr="00AE082D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502C7" w:rsidRDefault="00073E7C" w:rsidP="000502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E7C">
        <w:rPr>
          <w:rFonts w:ascii="Times New Roman" w:hAnsi="Times New Roman" w:cs="Times New Roman"/>
          <w:b/>
          <w:sz w:val="24"/>
          <w:szCs w:val="24"/>
        </w:rPr>
        <w:t>О порядке финансирования установки и эксплуатации (содержания) ограждающих устройств.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Единовременный взнос: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с автовладельца в размере _____________ руб. за 1 единицу автотранспорта;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0502C7" w:rsidRDefault="000502C7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в) с нанимателя (арендатора) помещения, не являющегося автовладельцем, изъявившего</w:t>
      </w:r>
      <w:r w:rsidRPr="00B52E5A">
        <w:t xml:space="preserve"> </w:t>
      </w:r>
      <w:r w:rsidRPr="00B52E5A">
        <w:rPr>
          <w:rFonts w:ascii="Times New Roman" w:hAnsi="Times New Roman" w:cs="Times New Roman"/>
          <w:i/>
          <w:sz w:val="24"/>
          <w:szCs w:val="24"/>
        </w:rPr>
        <w:t>желание пользоваться ограждающими устройствами в размере _____________ руб.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Ежегодный взнос: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а) с автовладельца в размере _____________ руб. за 1 единицу автотранспорта;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3A53AB" w:rsidRPr="003A53AB" w:rsidRDefault="003A53AB" w:rsidP="003A53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AB">
        <w:rPr>
          <w:rFonts w:ascii="Times New Roman" w:hAnsi="Times New Roman" w:cs="Times New Roman"/>
          <w:i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B861BC" w:rsidRPr="00380F79" w:rsidRDefault="00B861BC" w:rsidP="00B861B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B861BC" w:rsidRPr="00AE082D" w:rsidTr="001E15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B861BC" w:rsidRPr="00AE082D" w:rsidTr="001E15DF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861BC" w:rsidRPr="00AE082D" w:rsidRDefault="00B861BC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861BC" w:rsidRPr="000502C7" w:rsidRDefault="00B861BC" w:rsidP="00985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99" w:rsidRPr="004B6699" w:rsidRDefault="000502C7" w:rsidP="004B6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69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Pr="000502C7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2C7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0502C7">
        <w:rPr>
          <w:i/>
        </w:rPr>
        <w:t xml:space="preserve"> </w:t>
      </w:r>
      <w:r w:rsidRPr="000502C7">
        <w:rPr>
          <w:rFonts w:ascii="Times New Roman" w:hAnsi="Times New Roman" w:cs="Times New Roman"/>
          <w:i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0502C7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Pr="000502C7">
        <w:rPr>
          <w:rFonts w:ascii="Times New Roman" w:hAnsi="Times New Roman" w:cs="Times New Roman"/>
          <w:i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хозяйства и коммунальных служб (приложение).</w:t>
      </w:r>
    </w:p>
    <w:p w:rsidR="004B6699" w:rsidRPr="00985546" w:rsidRDefault="004B6699" w:rsidP="004B669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546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4B6699" w:rsidRPr="007D2ED1" w:rsidTr="0029031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4B6699" w:rsidRPr="007D2ED1" w:rsidTr="0029031A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B6699" w:rsidRPr="007D2ED1" w:rsidRDefault="004B6699" w:rsidP="002903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1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4B6699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99" w:rsidRPr="00AE082D" w:rsidRDefault="004B6699" w:rsidP="004B669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082D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которое от имени всех собственников помещений в многоквартирном доме уполномочено </w:t>
      </w:r>
      <w:r>
        <w:rPr>
          <w:rFonts w:ascii="Times New Roman" w:hAnsi="Times New Roman" w:cs="Times New Roman"/>
          <w:b/>
          <w:sz w:val="24"/>
          <w:szCs w:val="24"/>
        </w:rPr>
        <w:t>представлять их по всем вопросам, связанным с установкой ограждающих устройств, в том числе подписывать соответствующие документы.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P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</w:t>
      </w:r>
      <w:r w:rsidRPr="00380F79">
        <w:rPr>
          <w:rFonts w:ascii="Times New Roman" w:hAnsi="Times New Roman" w:cs="Times New Roman"/>
          <w:i/>
          <w:sz w:val="24"/>
          <w:szCs w:val="24"/>
        </w:rPr>
        <w:t>представлять их по всем вопросам, связанным с установкой ограждающих устройств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, в том числе подписывать соответствующие </w:t>
      </w:r>
      <w:r>
        <w:rPr>
          <w:rFonts w:ascii="Times New Roman" w:hAnsi="Times New Roman" w:cs="Times New Roman"/>
          <w:i/>
          <w:sz w:val="24"/>
          <w:szCs w:val="24"/>
        </w:rPr>
        <w:t>документы.</w:t>
      </w:r>
      <w:r w:rsidRPr="00AE08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80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F79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380F79">
        <w:rPr>
          <w:rFonts w:ascii="Times New Roman" w:hAnsi="Times New Roman" w:cs="Times New Roman"/>
          <w:i/>
          <w:sz w:val="24"/>
          <w:szCs w:val="24"/>
        </w:rPr>
        <w:t>обственника квартиры №</w:t>
      </w:r>
      <w:r>
        <w:rPr>
          <w:rFonts w:ascii="Times New Roman" w:hAnsi="Times New Roman" w:cs="Times New Roman"/>
          <w:i/>
          <w:sz w:val="24"/>
          <w:szCs w:val="24"/>
        </w:rPr>
        <w:t xml:space="preserve"> _____</w:t>
      </w:r>
    </w:p>
    <w:p w:rsidR="004B6699" w:rsidRPr="00380F79" w:rsidRDefault="004B6699" w:rsidP="004B669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4B6699" w:rsidRPr="00AE082D" w:rsidTr="009B6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B6699" w:rsidRPr="00AE082D" w:rsidTr="009B6D12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502C7" w:rsidRPr="000502C7" w:rsidRDefault="000502C7" w:rsidP="000502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6699" w:rsidRDefault="004B6699" w:rsidP="004B669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Об обращении за предоставлением средств из бюджета города Москвы для </w:t>
      </w:r>
      <w:proofErr w:type="spellStart"/>
      <w:r w:rsidR="007D2ED1" w:rsidRPr="007D2ED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="007D2ED1" w:rsidRPr="007D2ED1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="00985546">
        <w:rPr>
          <w:rFonts w:ascii="Times New Roman" w:hAnsi="Times New Roman" w:cs="Times New Roman"/>
          <w:b/>
          <w:sz w:val="24"/>
          <w:szCs w:val="24"/>
        </w:rPr>
        <w:t>п</w:t>
      </w:r>
      <w:r w:rsidR="007D2ED1" w:rsidRPr="007D2E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D2ED1" w:rsidRPr="007D2ED1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69246D" w:rsidRPr="00AE082D" w:rsidRDefault="0069246D" w:rsidP="0069246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7D2ED1" w:rsidRPr="00985546" w:rsidRDefault="00985546" w:rsidP="0098554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расходов на установку ограждающих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идомовой территории</w:t>
      </w:r>
    </w:p>
    <w:p w:rsidR="00AE082D" w:rsidRPr="00985546" w:rsidRDefault="00AE082D" w:rsidP="00985546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5546">
        <w:rPr>
          <w:rFonts w:ascii="Times New Roman" w:hAnsi="Times New Roman" w:cs="Times New Roman"/>
          <w:b/>
          <w:sz w:val="20"/>
          <w:szCs w:val="20"/>
        </w:rPr>
        <w:lastRenderedPageBreak/>
        <w:t>Внимание:</w:t>
      </w:r>
      <w:r w:rsidRPr="00985546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AE082D" w:rsidRPr="00AE082D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E082D" w:rsidRPr="00AE082D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AE082D" w:rsidRPr="00380F79" w:rsidRDefault="00AE082D" w:rsidP="00380F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6699" w:rsidRDefault="004B6699" w:rsidP="004B669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699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4B6699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4B6699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4B6699" w:rsidRPr="00AE082D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 xml:space="preserve">Определить лицом, уполномоченным </w:t>
      </w:r>
      <w:r w:rsidRPr="004B6699">
        <w:rPr>
          <w:rFonts w:ascii="Times New Roman" w:hAnsi="Times New Roman" w:cs="Times New Roman"/>
          <w:i/>
          <w:sz w:val="24"/>
          <w:szCs w:val="24"/>
        </w:rPr>
        <w:t xml:space="preserve">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4B6699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4B6699">
        <w:rPr>
          <w:rFonts w:ascii="Times New Roman" w:hAnsi="Times New Roman" w:cs="Times New Roman"/>
          <w:i/>
          <w:sz w:val="24"/>
          <w:szCs w:val="24"/>
        </w:rPr>
        <w:t xml:space="preserve"> расходов на установку ограждающих </w:t>
      </w:r>
      <w:r>
        <w:rPr>
          <w:rFonts w:ascii="Times New Roman" w:hAnsi="Times New Roman" w:cs="Times New Roman"/>
          <w:i/>
          <w:sz w:val="24"/>
          <w:szCs w:val="24"/>
        </w:rPr>
        <w:t>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идомовой территории______________________________________________ </w:t>
      </w:r>
    </w:p>
    <w:p w:rsidR="004B6699" w:rsidRPr="004B6699" w:rsidRDefault="004B6699" w:rsidP="004B66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4B6699" w:rsidRPr="00380F79" w:rsidRDefault="004B6699" w:rsidP="004B669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F79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4B6699" w:rsidRPr="00AE082D" w:rsidTr="009B6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B6699" w:rsidRPr="00AE082D" w:rsidTr="009B6D12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B6699" w:rsidRPr="00380F79" w:rsidRDefault="004B6699" w:rsidP="009B6D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B6699" w:rsidRDefault="004B6699" w:rsidP="004B66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2D" w:rsidRPr="00AE082D" w:rsidRDefault="00985B39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О принятых на общих собраниях реш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ениях собственники 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уведомляются</w:t>
      </w:r>
      <w:r w:rsidR="00CF174E" w:rsidRPr="00CF174E">
        <w:rPr>
          <w:sz w:val="24"/>
          <w:szCs w:val="24"/>
        </w:rPr>
        <w:t xml:space="preserve"> </w:t>
      </w:r>
      <w:r w:rsidR="00CF174E" w:rsidRPr="00CF174E">
        <w:rPr>
          <w:i/>
          <w:sz w:val="24"/>
          <w:szCs w:val="24"/>
        </w:rPr>
        <w:t>н</w:t>
      </w:r>
      <w:r w:rsidR="00CF174E" w:rsidRPr="00CF174E">
        <w:rPr>
          <w:rFonts w:ascii="Times New Roman" w:hAnsi="Times New Roman" w:cs="Times New Roman"/>
          <w:i/>
          <w:sz w:val="24"/>
          <w:szCs w:val="24"/>
        </w:rPr>
        <w:t>а информационных стендах в подъезд</w:t>
      </w:r>
      <w:proofErr w:type="gramStart"/>
      <w:r w:rsidR="00CF174E" w:rsidRPr="00CF174E">
        <w:rPr>
          <w:rFonts w:ascii="Times New Roman" w:hAnsi="Times New Roman" w:cs="Times New Roman"/>
          <w:i/>
          <w:sz w:val="24"/>
          <w:szCs w:val="24"/>
        </w:rPr>
        <w:t>е</w:t>
      </w:r>
      <w:r w:rsidR="00CF744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744B">
        <w:rPr>
          <w:rFonts w:ascii="Times New Roman" w:hAnsi="Times New Roman" w:cs="Times New Roman"/>
          <w:i/>
          <w:sz w:val="24"/>
          <w:szCs w:val="24"/>
        </w:rPr>
        <w:t>подъездах)</w:t>
      </w:r>
      <w:bookmarkStart w:id="0" w:name="_GoBack"/>
      <w:bookmarkEnd w:id="0"/>
      <w:r w:rsidR="00CF174E" w:rsidRPr="00CF174E">
        <w:rPr>
          <w:rFonts w:ascii="Times New Roman" w:hAnsi="Times New Roman" w:cs="Times New Roman"/>
          <w:i/>
          <w:sz w:val="24"/>
          <w:szCs w:val="24"/>
        </w:rPr>
        <w:t xml:space="preserve"> многоквартирного дома на 1-ом этаже.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AE082D" w:rsidRPr="00AE082D" w:rsidRDefault="00985B39" w:rsidP="00985B3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082D" w:rsidRPr="00AE082D">
        <w:rPr>
          <w:rFonts w:ascii="Times New Roman" w:hAnsi="Times New Roman" w:cs="Times New Roman"/>
          <w:b/>
          <w:sz w:val="24"/>
          <w:szCs w:val="24"/>
        </w:rPr>
        <w:t>Об определении места хранения материалов общих собраний.</w:t>
      </w:r>
    </w:p>
    <w:p w:rsidR="00AE082D" w:rsidRPr="00AE082D" w:rsidRDefault="00AE082D" w:rsidP="00985B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Решение, поставленное на голосование:</w:t>
      </w:r>
    </w:p>
    <w:p w:rsidR="00AE082D" w:rsidRDefault="00AE082D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2D">
        <w:rPr>
          <w:rFonts w:ascii="Times New Roman" w:hAnsi="Times New Roman" w:cs="Times New Roman"/>
          <w:i/>
          <w:sz w:val="24"/>
          <w:szCs w:val="24"/>
        </w:rPr>
        <w:t>Материалы общих собраний, включая составленные по их итогам протоколы, хранятся</w:t>
      </w:r>
      <w:r w:rsidR="00CF1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174E">
        <w:rPr>
          <w:rFonts w:ascii="Times New Roman" w:hAnsi="Times New Roman" w:cs="Times New Roman"/>
          <w:b/>
          <w:sz w:val="20"/>
          <w:szCs w:val="20"/>
          <w:u w:val="single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F174E" w:rsidRPr="00CF174E" w:rsidTr="007C16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CF174E" w:rsidRPr="00CF174E" w:rsidTr="007C166D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F174E" w:rsidRPr="00CF174E" w:rsidRDefault="00CF174E" w:rsidP="00985B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E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CF174E" w:rsidRPr="00CF174E" w:rsidRDefault="00CF174E" w:rsidP="00985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74E" w:rsidRDefault="00CF174E" w:rsidP="00985B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F174E" w:rsidRPr="00AE082D" w:rsidRDefault="00CF174E" w:rsidP="00AE082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«______» _______________20_____г.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Собственник помещения или представитель собственника по доверенности*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74E" w:rsidRDefault="00AE082D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174E">
        <w:rPr>
          <w:rFonts w:ascii="Times New Roman" w:hAnsi="Times New Roman" w:cs="Times New Roman"/>
          <w:sz w:val="20"/>
          <w:szCs w:val="20"/>
        </w:rPr>
        <w:t>(Фамилия, имя отчество полностью)</w:t>
      </w:r>
    </w:p>
    <w:p w:rsid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F174E" w:rsidRPr="00CF174E" w:rsidRDefault="00CF174E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E082D" w:rsidRPr="00CF174E" w:rsidRDefault="009E01F3" w:rsidP="00CF17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</w:t>
      </w:r>
      <w:r w:rsidR="00AE082D" w:rsidRPr="00CF174E">
        <w:rPr>
          <w:rFonts w:ascii="Times New Roman" w:hAnsi="Times New Roman" w:cs="Times New Roman"/>
          <w:sz w:val="20"/>
          <w:szCs w:val="20"/>
        </w:rPr>
        <w:t>)</w:t>
      </w:r>
    </w:p>
    <w:p w:rsidR="00AE082D" w:rsidRP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82D" w:rsidRDefault="00AE082D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082D">
        <w:rPr>
          <w:rFonts w:ascii="Times New Roman" w:hAnsi="Times New Roman" w:cs="Times New Roman"/>
          <w:sz w:val="24"/>
          <w:szCs w:val="24"/>
        </w:rPr>
        <w:t>*доверенность прилагается</w:t>
      </w:r>
      <w:r w:rsidR="00CF174E">
        <w:rPr>
          <w:rFonts w:ascii="Times New Roman" w:hAnsi="Times New Roman" w:cs="Times New Roman"/>
          <w:sz w:val="24"/>
          <w:szCs w:val="24"/>
        </w:rPr>
        <w:t xml:space="preserve"> (при голосовании представителем собственника).</w:t>
      </w:r>
    </w:p>
    <w:p w:rsidR="009E01F3" w:rsidRDefault="009E01F3" w:rsidP="00AE0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74E" w:rsidRPr="00AE082D" w:rsidRDefault="009E01F3" w:rsidP="00AE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Заполненный бланк решения должен быть сдан не позднее </w:t>
      </w:r>
      <w:r w:rsidR="00F70EC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CD">
        <w:rPr>
          <w:rFonts w:ascii="Times New Roman" w:hAnsi="Times New Roman" w:cs="Times New Roman"/>
          <w:sz w:val="24"/>
          <w:szCs w:val="24"/>
        </w:rPr>
        <w:t xml:space="preserve">«___»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  <w:r w:rsidR="00F70ECD">
        <w:rPr>
          <w:rFonts w:ascii="Times New Roman" w:hAnsi="Times New Roman" w:cs="Times New Roman"/>
          <w:sz w:val="24"/>
          <w:szCs w:val="24"/>
        </w:rPr>
        <w:t>«___» 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0E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года председателю собрания, секретарю собрания или консьержу в подъезде.</w:t>
      </w:r>
    </w:p>
    <w:sectPr w:rsidR="00CF174E" w:rsidRPr="00AE082D" w:rsidSect="00AE08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75A8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67EE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2B8"/>
    <w:rsid w:val="000502C7"/>
    <w:rsid w:val="00073E7C"/>
    <w:rsid w:val="000B23A7"/>
    <w:rsid w:val="001A7AB8"/>
    <w:rsid w:val="001E3AEC"/>
    <w:rsid w:val="002D5F91"/>
    <w:rsid w:val="00380F79"/>
    <w:rsid w:val="003A53AB"/>
    <w:rsid w:val="00487525"/>
    <w:rsid w:val="004B6699"/>
    <w:rsid w:val="004E7FA6"/>
    <w:rsid w:val="00520FCB"/>
    <w:rsid w:val="0069246D"/>
    <w:rsid w:val="006C6CB7"/>
    <w:rsid w:val="007579FF"/>
    <w:rsid w:val="00777689"/>
    <w:rsid w:val="007A7B1B"/>
    <w:rsid w:val="007C166D"/>
    <w:rsid w:val="007D2ED1"/>
    <w:rsid w:val="00985546"/>
    <w:rsid w:val="00985B39"/>
    <w:rsid w:val="009E01F3"/>
    <w:rsid w:val="00AE082D"/>
    <w:rsid w:val="00B172B8"/>
    <w:rsid w:val="00B52E5A"/>
    <w:rsid w:val="00B861BC"/>
    <w:rsid w:val="00C51BF8"/>
    <w:rsid w:val="00CA01AE"/>
    <w:rsid w:val="00CC690B"/>
    <w:rsid w:val="00CF174E"/>
    <w:rsid w:val="00CF744B"/>
    <w:rsid w:val="00E26985"/>
    <w:rsid w:val="00ED5EDE"/>
    <w:rsid w:val="00F70ECD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2017-05-12T12:22:00Z</dcterms:created>
  <dcterms:modified xsi:type="dcterms:W3CDTF">2017-05-12T12:22:00Z</dcterms:modified>
</cp:coreProperties>
</file>